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Pogorzela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Iwan Łazarowicz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Karolina Agnieszka Linkiewicz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Andrzejewska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Naskręt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Anna Pieprzyk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Weronika Maria Rymaniak-Mikołajczak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Dagmara Wojczek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Beck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Nawrocka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Ewa Ratajczak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Wiktoria Witczak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Pogorzela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Tomasz Węglarz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Grażyna Maria Naglak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Urszula Gabryelczyk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Marzena Anna Suchodolska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Mariola Waścińska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Jędrzej Kulczak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Michał Świstek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Pogorzela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Katarzyna Krystek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Dominika Maria Ziółkowska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Dubisz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Monika Kubiak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Wielebińska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Kinga Golińska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Barbara Szymczak-Figielek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Pogorzela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Ewa Mazurek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Maria Pazoła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Sandra Anna Fabianowska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Grzempowska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Anna Robak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Foltynowicz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Paterczyk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Pogorzela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Magdalena Fabisiak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Artur Omelańczuk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Zuzanna Błaszczyk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Hanna Gruchot-Nowacka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Barbara Seraszek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Violetta Stanisława Borek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Patrycja Klonowska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Pogorzela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Agnieszka Jańczak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Olena Anna Fahner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Ewelina Baszyńska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Rafał Nowacki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Dominika Sarbinowska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Martyna Anna Eliasz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Krystyna Katarzyna Ruta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